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3781"/>
        <w:gridCol w:w="720"/>
        <w:gridCol w:w="3258"/>
      </w:tblGrid>
      <w:tr w:rsidR="0079138A" w:rsidRPr="0079138A" w:rsidTr="008C3904">
        <w:trPr>
          <w:trHeight w:val="375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031AC2" w:rsidRPr="00031AC2" w:rsidRDefault="00031AC2" w:rsidP="00BC352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031AC2" w:rsidRPr="00031AC2" w:rsidRDefault="00031AC2" w:rsidP="00BC352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031AC2" w:rsidRPr="00031AC2" w:rsidRDefault="00031AC2" w:rsidP="00BC352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1701" w:type="pct"/>
            <w:shd w:val="clear" w:color="auto" w:fill="auto"/>
            <w:noWrap/>
            <w:vAlign w:val="bottom"/>
            <w:hideMark/>
          </w:tcPr>
          <w:p w:rsidR="00031AC2" w:rsidRPr="00031AC2" w:rsidRDefault="00031AC2" w:rsidP="00BC352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الزمان/المكان</w:t>
            </w:r>
          </w:p>
        </w:tc>
      </w:tr>
      <w:tr w:rsidR="009B173C" w:rsidRPr="0079138A" w:rsidTr="008C3904">
        <w:trPr>
          <w:trHeight w:val="300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اسماء محجوب عيسى محم</w:t>
            </w: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د     </w:t>
            </w:r>
            <w:r w:rsidR="0079138A"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pct"/>
            <w:vMerge w:val="restart"/>
            <w:shd w:val="clear" w:color="auto" w:fill="auto"/>
            <w:noWrap/>
            <w:vAlign w:val="center"/>
            <w:hideMark/>
          </w:tcPr>
          <w:p w:rsidR="005052AB" w:rsidRPr="003536C7" w:rsidRDefault="005052AB" w:rsidP="008C3904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5052AB" w:rsidRPr="003536C7" w:rsidRDefault="005052AB" w:rsidP="008C3904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  <w:r w:rsidRPr="003536C7">
              <w:rPr>
                <w:rFonts w:asciiTheme="minorBidi" w:hAnsiTheme="minorBidi"/>
                <w:sz w:val="36"/>
                <w:szCs w:val="36"/>
                <w:rtl/>
                <w:lang w:bidi="ar-QA"/>
              </w:rPr>
              <w:t>الأحــــــد</w:t>
            </w:r>
          </w:p>
          <w:p w:rsidR="008C3904" w:rsidRDefault="005052AB" w:rsidP="008C3904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3536C7">
              <w:rPr>
                <w:rFonts w:asciiTheme="minorBidi" w:hAnsiTheme="minorBidi"/>
                <w:sz w:val="32"/>
                <w:szCs w:val="32"/>
                <w:rtl/>
                <w:lang w:bidi="ar-QA"/>
              </w:rPr>
              <w:t>10/10/2021</w:t>
            </w:r>
          </w:p>
          <w:p w:rsidR="009B173C" w:rsidRPr="00031AC2" w:rsidRDefault="00584E9C" w:rsidP="008C3904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معهد ابحاث البيئه والموارد الطبيعيه والتصحر شار</w:t>
            </w:r>
            <w:r w:rsidRPr="00B30A77">
              <w:rPr>
                <w:rFonts w:hint="cs"/>
                <w:b/>
                <w:bCs/>
                <w:sz w:val="26"/>
                <w:szCs w:val="26"/>
                <w:rtl/>
              </w:rPr>
              <w:t>ع محمد نجيب قبالة شارع 57</w:t>
            </w: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نهاد علي آدم إبراهيم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أحمد الطيب إبراهيم يحيى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رماح عبد الباقي فرح الدور محمد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خنساء عبد الحميد محمد أحمد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معاذ عبد الله آدم إسحق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نصر الدين عبد الساوي فضل المولى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انعام محمد محمود الشريف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انعام صالح مضوي سراج الدين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الصادق آدم يوسف محمد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اعتدال عثمان احمد على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مواهب محمود محمد زين العابدين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هناء عثمان شيال جاد الله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وفاء محجوب محمد أحمد عثمان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ماجدة موسى شريف شوقار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أم حبيبة كامل عيسى الفكي على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منى عز الدين محمد عثمان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مصطفى عبد الله خاطر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سارة محمد المأمون الشفيع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عبد القادر محمود سابع الزبير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سكينة برير بشرى دليل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فيصل اسماعيل موسى عثمان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أسرار عبد الوهاب فضل الله محمود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30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:rsidR="009B173C" w:rsidRPr="00031AC2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الغابات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031AC2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نعمات هارون محمد ميكائيل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031AC2" w:rsidRDefault="00B1029D" w:rsidP="00BC352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031AC2" w:rsidRDefault="009B173C" w:rsidP="00BC352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</w:tbl>
    <w:p w:rsidR="00B1029D" w:rsidRPr="0079138A" w:rsidRDefault="00B1029D" w:rsidP="00B1029D">
      <w:pPr>
        <w:tabs>
          <w:tab w:val="right" w:pos="4680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QA"/>
        </w:rPr>
      </w:pPr>
      <w:r w:rsidRPr="0079138A">
        <w:rPr>
          <w:rFonts w:asciiTheme="minorBidi" w:hAnsiTheme="minorBidi"/>
          <w:sz w:val="32"/>
          <w:szCs w:val="32"/>
          <w:rtl/>
          <w:lang w:bidi="ar-QA"/>
        </w:rPr>
        <w:t>بسم الله الرحمن الرحيم</w:t>
      </w:r>
    </w:p>
    <w:p w:rsidR="00B1029D" w:rsidRPr="0079138A" w:rsidRDefault="00B1029D" w:rsidP="00B1029D">
      <w:pPr>
        <w:tabs>
          <w:tab w:val="right" w:pos="4680"/>
        </w:tabs>
        <w:spacing w:after="0"/>
        <w:jc w:val="center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79138A">
        <w:rPr>
          <w:rFonts w:asciiTheme="minorBidi" w:hAnsiTheme="minorBidi"/>
          <w:b/>
          <w:bCs/>
          <w:sz w:val="36"/>
          <w:szCs w:val="36"/>
          <w:rtl/>
          <w:lang w:bidi="ar-QA"/>
        </w:rPr>
        <w:t>المركز القومي للبحوث</w:t>
      </w:r>
    </w:p>
    <w:p w:rsidR="00B1029D" w:rsidRDefault="00B1029D" w:rsidP="00B1029D">
      <w:pPr>
        <w:tabs>
          <w:tab w:val="right" w:pos="4680"/>
        </w:tabs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79138A">
        <w:rPr>
          <w:rFonts w:asciiTheme="minorBidi" w:hAnsiTheme="minorBidi"/>
          <w:b/>
          <w:bCs/>
          <w:sz w:val="28"/>
          <w:szCs w:val="28"/>
          <w:rtl/>
        </w:rPr>
        <w:t xml:space="preserve">اللجنة رقم( </w:t>
      </w:r>
      <w:r w:rsidR="003F7BCA">
        <w:rPr>
          <w:rFonts w:asciiTheme="minorBidi" w:hAnsiTheme="minorBidi" w:hint="cs"/>
          <w:b/>
          <w:bCs/>
          <w:sz w:val="28"/>
          <w:szCs w:val="28"/>
          <w:rtl/>
        </w:rPr>
        <w:t>3</w:t>
      </w:r>
      <w:r w:rsidRPr="0079138A">
        <w:rPr>
          <w:rFonts w:asciiTheme="minorBidi" w:hAnsiTheme="minorBidi"/>
          <w:b/>
          <w:bCs/>
          <w:sz w:val="28"/>
          <w:szCs w:val="28"/>
          <w:rtl/>
        </w:rPr>
        <w:t>)</w:t>
      </w:r>
    </w:p>
    <w:p w:rsidR="00BC3529" w:rsidRPr="0079138A" w:rsidRDefault="00BC3529" w:rsidP="00BC3529">
      <w:pPr>
        <w:tabs>
          <w:tab w:val="right" w:pos="4680"/>
        </w:tabs>
        <w:spacing w:after="0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(الغابات،علوم </w:t>
      </w:r>
      <w:r w:rsidRPr="009B173C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أغذية</w:t>
      </w:r>
      <w:r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</w:rPr>
        <w:t>، اقتصاد زراعى،التربه والمياه ، انتاج محاصيل)</w:t>
      </w:r>
    </w:p>
    <w:p w:rsidR="0079138A" w:rsidRDefault="0079138A" w:rsidP="0079138A">
      <w:pPr>
        <w:tabs>
          <w:tab w:val="right" w:pos="4680"/>
        </w:tabs>
        <w:spacing w:after="0"/>
        <w:jc w:val="right"/>
        <w:rPr>
          <w:rFonts w:asciiTheme="minorBidi" w:hAnsiTheme="minorBidi"/>
          <w:b/>
          <w:bCs/>
          <w:sz w:val="28"/>
          <w:szCs w:val="28"/>
          <w:rtl/>
          <w:lang w:bidi="ar-QA"/>
        </w:rPr>
      </w:pPr>
      <w:r w:rsidRPr="0079138A">
        <w:rPr>
          <w:rFonts w:asciiTheme="minorBidi" w:hAnsiTheme="minorBidi"/>
          <w:b/>
          <w:bCs/>
          <w:sz w:val="28"/>
          <w:szCs w:val="28"/>
          <w:rtl/>
          <w:lang w:bidi="ar-QA"/>
        </w:rPr>
        <w:t>المجموعة الاولى:</w:t>
      </w:r>
    </w:p>
    <w:p w:rsidR="009B173C" w:rsidRDefault="009B173C">
      <w:pPr>
        <w:rPr>
          <w:rFonts w:asciiTheme="minorBidi" w:hAnsiTheme="minorBidi"/>
          <w:sz w:val="28"/>
          <w:szCs w:val="28"/>
        </w:rPr>
      </w:pPr>
    </w:p>
    <w:p w:rsidR="008C3904" w:rsidRPr="0079138A" w:rsidRDefault="008C3904">
      <w:pPr>
        <w:rPr>
          <w:rFonts w:asciiTheme="minorBidi" w:hAnsiTheme="minorBidi"/>
          <w:sz w:val="28"/>
          <w:szCs w:val="28"/>
          <w:rtl/>
        </w:rPr>
      </w:pPr>
    </w:p>
    <w:p w:rsidR="00B1029D" w:rsidRPr="0079138A" w:rsidRDefault="00B1029D">
      <w:pPr>
        <w:rPr>
          <w:rFonts w:asciiTheme="minorBidi" w:hAnsiTheme="minorBidi"/>
          <w:sz w:val="28"/>
          <w:szCs w:val="28"/>
          <w:rtl/>
        </w:rPr>
      </w:pPr>
    </w:p>
    <w:p w:rsidR="0079138A" w:rsidRPr="0079138A" w:rsidRDefault="0079138A" w:rsidP="0079138A">
      <w:pPr>
        <w:jc w:val="right"/>
        <w:rPr>
          <w:rFonts w:asciiTheme="minorBidi" w:hAnsiTheme="minorBidi"/>
          <w:b/>
          <w:bCs/>
          <w:sz w:val="28"/>
          <w:szCs w:val="28"/>
          <w:rtl/>
          <w:lang w:bidi="ar-QA"/>
        </w:rPr>
      </w:pPr>
      <w:r w:rsidRPr="0079138A">
        <w:rPr>
          <w:rFonts w:asciiTheme="minorBidi" w:hAnsiTheme="minorBidi"/>
          <w:b/>
          <w:bCs/>
          <w:sz w:val="28"/>
          <w:szCs w:val="28"/>
          <w:rtl/>
          <w:lang w:bidi="ar-QA"/>
        </w:rPr>
        <w:lastRenderedPageBreak/>
        <w:t>المجموعة الثانية: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3781"/>
        <w:gridCol w:w="720"/>
        <w:gridCol w:w="3258"/>
      </w:tblGrid>
      <w:tr w:rsidR="009B173C" w:rsidRPr="009B173C" w:rsidTr="008C3904">
        <w:trPr>
          <w:trHeight w:val="300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1701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الزمان/المكان</w:t>
            </w: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أماني سيف الدين محمد عمر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pct"/>
            <w:vMerge w:val="restart"/>
            <w:shd w:val="clear" w:color="auto" w:fill="auto"/>
            <w:noWrap/>
            <w:vAlign w:val="center"/>
            <w:hideMark/>
          </w:tcPr>
          <w:p w:rsidR="002E34FA" w:rsidRPr="003536C7" w:rsidRDefault="002E34FA" w:rsidP="008C3904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2E34FA" w:rsidRPr="003536C7" w:rsidRDefault="002E34FA" w:rsidP="008C3904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  <w:r w:rsidRPr="003536C7">
              <w:rPr>
                <w:rFonts w:asciiTheme="minorBidi" w:hAnsiTheme="minorBidi"/>
                <w:sz w:val="36"/>
                <w:szCs w:val="36"/>
                <w:rtl/>
                <w:lang w:bidi="ar-QA"/>
              </w:rPr>
              <w:t>الأثنيــــن</w:t>
            </w:r>
          </w:p>
          <w:p w:rsidR="002E34FA" w:rsidRPr="003536C7" w:rsidRDefault="002E34FA" w:rsidP="008C3904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  <w:r w:rsidRPr="003536C7">
              <w:rPr>
                <w:rFonts w:asciiTheme="minorBidi" w:hAnsiTheme="minorBidi"/>
                <w:sz w:val="32"/>
                <w:szCs w:val="32"/>
                <w:rtl/>
                <w:lang w:bidi="ar-QA"/>
              </w:rPr>
              <w:t>11/10/2021</w:t>
            </w:r>
          </w:p>
          <w:p w:rsidR="009B173C" w:rsidRPr="009B173C" w:rsidRDefault="002E34FA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="00ED19D1">
              <w:rPr>
                <w:rFonts w:hint="cs"/>
                <w:b/>
                <w:bCs/>
                <w:sz w:val="26"/>
                <w:szCs w:val="26"/>
                <w:rtl/>
              </w:rPr>
              <w:t>عهد ابحاث البيئه والموارد الطبيعيه والتصحر شار</w:t>
            </w:r>
            <w:r w:rsidR="00ED19D1" w:rsidRPr="00B30A77">
              <w:rPr>
                <w:rFonts w:hint="cs"/>
                <w:b/>
                <w:bCs/>
                <w:sz w:val="26"/>
                <w:szCs w:val="26"/>
                <w:rtl/>
              </w:rPr>
              <w:t>ع محمد نجيب قبالة شارع 57</w:t>
            </w: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مناسك سعيد عبد القادر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عبد الرحيم جاد الله محمد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منى خضر عثمان محمد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أبوبكر بوش أبكر أحمد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آمنة خالد سليمان أحمد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دلال سيف الدين محمد علي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مدينة المعتصم تاج السر أحمد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فاطمة عباس الضو العوض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أمينة محمد الفاتح محمد مكى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نفيسة إبراهيم محمد حمد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هبة عبد الله عمر بركة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ليلى عبد الرحمن محمد أحمد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مروة عبد الباقي الطريفي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عز الدين عبد المطلب الشفيع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هنادي حبيب الله مكاوي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مهاد أحمد محمد عثمان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صفاء عبد الحافظ الفضل  محمد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مآب عثمان سيد احمد حسب الله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ريان حسين جبريل عبدالله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بدرية جمال حسن بشير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30"/>
          <w:jc w:val="right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علوم أغذية</w:t>
            </w:r>
          </w:p>
        </w:tc>
        <w:tc>
          <w:tcPr>
            <w:tcW w:w="197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حسين عاطف السماني كمال الدين                       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1701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</w:tbl>
    <w:p w:rsidR="009B173C" w:rsidRPr="0079138A" w:rsidRDefault="009B173C">
      <w:pPr>
        <w:rPr>
          <w:rFonts w:asciiTheme="minorBidi" w:hAnsiTheme="minorBidi"/>
          <w:sz w:val="28"/>
          <w:szCs w:val="28"/>
          <w:rtl/>
        </w:rPr>
      </w:pPr>
    </w:p>
    <w:p w:rsidR="0079138A" w:rsidRDefault="0079138A">
      <w:pPr>
        <w:rPr>
          <w:rFonts w:asciiTheme="minorBidi" w:hAnsiTheme="minorBidi"/>
          <w:sz w:val="28"/>
          <w:szCs w:val="28"/>
        </w:rPr>
      </w:pPr>
    </w:p>
    <w:p w:rsidR="008C3904" w:rsidRDefault="008C3904">
      <w:pPr>
        <w:rPr>
          <w:rFonts w:asciiTheme="minorBidi" w:hAnsiTheme="minorBidi"/>
          <w:sz w:val="28"/>
          <w:szCs w:val="28"/>
        </w:rPr>
      </w:pPr>
    </w:p>
    <w:p w:rsidR="008C3904" w:rsidRDefault="008C3904">
      <w:pPr>
        <w:rPr>
          <w:rFonts w:asciiTheme="minorBidi" w:hAnsiTheme="minorBidi"/>
          <w:sz w:val="28"/>
          <w:szCs w:val="28"/>
        </w:rPr>
      </w:pPr>
    </w:p>
    <w:p w:rsidR="008C3904" w:rsidRDefault="008C3904">
      <w:pPr>
        <w:rPr>
          <w:rFonts w:asciiTheme="minorBidi" w:hAnsiTheme="minorBidi"/>
          <w:sz w:val="28"/>
          <w:szCs w:val="28"/>
        </w:rPr>
      </w:pPr>
    </w:p>
    <w:p w:rsidR="008C3904" w:rsidRDefault="008C3904">
      <w:pPr>
        <w:rPr>
          <w:rFonts w:asciiTheme="minorBidi" w:hAnsiTheme="minorBidi"/>
          <w:sz w:val="28"/>
          <w:szCs w:val="28"/>
        </w:rPr>
      </w:pPr>
    </w:p>
    <w:p w:rsidR="008C3904" w:rsidRDefault="008C3904">
      <w:pPr>
        <w:rPr>
          <w:rFonts w:asciiTheme="minorBidi" w:hAnsiTheme="minorBidi"/>
          <w:sz w:val="28"/>
          <w:szCs w:val="28"/>
        </w:rPr>
      </w:pPr>
    </w:p>
    <w:p w:rsidR="008C3904" w:rsidRPr="0079138A" w:rsidRDefault="008C3904">
      <w:pPr>
        <w:rPr>
          <w:rFonts w:asciiTheme="minorBidi" w:hAnsiTheme="minorBidi"/>
          <w:sz w:val="28"/>
          <w:szCs w:val="28"/>
          <w:rtl/>
        </w:rPr>
      </w:pPr>
    </w:p>
    <w:p w:rsidR="0079138A" w:rsidRPr="0079138A" w:rsidRDefault="0079138A">
      <w:pPr>
        <w:rPr>
          <w:rFonts w:asciiTheme="minorBidi" w:hAnsiTheme="minorBidi"/>
          <w:sz w:val="28"/>
          <w:szCs w:val="28"/>
          <w:rtl/>
        </w:rPr>
      </w:pPr>
    </w:p>
    <w:p w:rsidR="009B173C" w:rsidRPr="0079138A" w:rsidRDefault="0079138A" w:rsidP="0079138A">
      <w:pPr>
        <w:ind w:right="90"/>
        <w:jc w:val="right"/>
        <w:rPr>
          <w:rFonts w:asciiTheme="minorBidi" w:hAnsiTheme="minorBidi"/>
          <w:sz w:val="28"/>
          <w:szCs w:val="28"/>
          <w:rtl/>
        </w:rPr>
      </w:pPr>
      <w:r w:rsidRPr="0079138A">
        <w:rPr>
          <w:rFonts w:asciiTheme="minorBidi" w:hAnsiTheme="minorBidi"/>
          <w:b/>
          <w:bCs/>
          <w:sz w:val="28"/>
          <w:szCs w:val="28"/>
          <w:rtl/>
          <w:lang w:bidi="ar-QA"/>
        </w:rPr>
        <w:t>المجموعة الثالثة:</w:t>
      </w:r>
    </w:p>
    <w:tbl>
      <w:tblPr>
        <w:tblW w:w="4991" w:type="pct"/>
        <w:jc w:val="right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780"/>
        <w:gridCol w:w="721"/>
        <w:gridCol w:w="3258"/>
      </w:tblGrid>
      <w:tr w:rsidR="009B173C" w:rsidRPr="009B173C" w:rsidTr="008C3904">
        <w:trPr>
          <w:trHeight w:val="300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الزمان/المكان</w:t>
            </w: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8C3904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 </w:t>
            </w:r>
            <w:r w:rsidR="009B173C"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ماجدة آدم إدريس عبد المجيد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4" w:type="pct"/>
            <w:vMerge w:val="restart"/>
            <w:shd w:val="clear" w:color="auto" w:fill="auto"/>
            <w:noWrap/>
            <w:vAlign w:val="center"/>
            <w:hideMark/>
          </w:tcPr>
          <w:p w:rsidR="00347258" w:rsidRPr="003536C7" w:rsidRDefault="00347258" w:rsidP="008C3904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</w:p>
          <w:p w:rsidR="00347258" w:rsidRPr="003536C7" w:rsidRDefault="00347258" w:rsidP="008C3904">
            <w:pPr>
              <w:tabs>
                <w:tab w:val="left" w:pos="3435"/>
              </w:tabs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QA"/>
              </w:rPr>
            </w:pPr>
            <w:r w:rsidRPr="003536C7">
              <w:rPr>
                <w:rFonts w:asciiTheme="minorBidi" w:hAnsiTheme="minorBidi"/>
                <w:sz w:val="36"/>
                <w:szCs w:val="36"/>
                <w:rtl/>
                <w:lang w:bidi="ar-QA"/>
              </w:rPr>
              <w:t>الثلاثاء</w:t>
            </w:r>
          </w:p>
          <w:p w:rsidR="00347258" w:rsidRDefault="00347258" w:rsidP="008C3904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  <w:lang w:bidi="ar-QA"/>
              </w:rPr>
            </w:pPr>
            <w:r w:rsidRPr="003536C7">
              <w:rPr>
                <w:rFonts w:asciiTheme="minorBidi" w:hAnsiTheme="minorBidi"/>
                <w:sz w:val="32"/>
                <w:szCs w:val="32"/>
                <w:rtl/>
                <w:lang w:bidi="ar-QA"/>
              </w:rPr>
              <w:t>12/10/2021</w:t>
            </w:r>
          </w:p>
          <w:p w:rsidR="009B173C" w:rsidRPr="009B173C" w:rsidRDefault="00ED19D1" w:rsidP="008C3904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بمعهد ابحاث البيئه والموارد الطبيعيه والتصحر شار</w:t>
            </w:r>
            <w:r w:rsidRPr="00B30A77">
              <w:rPr>
                <w:rFonts w:hint="cs"/>
                <w:b/>
                <w:bCs/>
                <w:sz w:val="26"/>
                <w:szCs w:val="26"/>
                <w:rtl/>
              </w:rPr>
              <w:t>ع محمد نجيب قبالة شارع 57</w:t>
            </w: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سمية حامد آدم عبد الله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مكارم عبد الغفار على أحمد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سئنا عبد الله سلامة الاحيمر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حواء شايقى عبد الله ساتى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على ابراهيم عبد الله جبريل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فاطمة عبد الله ناصر محمد خالد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ابراهيم بكري النور بريمة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30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اقتصاد زراعي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مودة حسن إسماعيل أحمد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التربة والمياه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رويدا عيسى أحمد حامد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التربة والمياه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نجوى بابكر حسين محمد نور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التربة والمياه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ابو قرين عبد الجليل أبو قرين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التربة والمياه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أبرار حسين محمد أحمد أبو زيد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30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التربة والمياه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ياسر حامد آدم محمد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اسراء سليمان أبكر هرون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مودة حيدر النيل عكاشة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نجم الدين محمد زكريا دفاع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رفيدة الباقر عبد الله محمد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هديل عادل تاج الدين عمر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رؤى عبد اللطيف عبد الدافع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صفاء سليمان أحمد المهدي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  <w:tr w:rsidR="009B173C" w:rsidRPr="0079138A" w:rsidTr="008C3904">
        <w:trPr>
          <w:trHeight w:val="345"/>
          <w:jc w:val="right"/>
        </w:trPr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انتاج محاصيل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B173C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اسراء عبد الكريم آدم حميدة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9B173C" w:rsidRPr="009B173C" w:rsidRDefault="00B1029D" w:rsidP="008C3904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79138A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704" w:type="pct"/>
            <w:vMerge/>
            <w:shd w:val="clear" w:color="auto" w:fill="auto"/>
            <w:noWrap/>
            <w:vAlign w:val="bottom"/>
            <w:hideMark/>
          </w:tcPr>
          <w:p w:rsidR="009B173C" w:rsidRPr="009B173C" w:rsidRDefault="009B173C" w:rsidP="008C3904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</w:tr>
    </w:tbl>
    <w:p w:rsidR="009B173C" w:rsidRPr="0079138A" w:rsidRDefault="009B173C">
      <w:pPr>
        <w:rPr>
          <w:rFonts w:asciiTheme="minorBidi" w:hAnsiTheme="minorBidi"/>
          <w:sz w:val="28"/>
          <w:szCs w:val="28"/>
        </w:rPr>
      </w:pPr>
    </w:p>
    <w:sectPr w:rsidR="009B173C" w:rsidRPr="0079138A" w:rsidSect="00A8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AC2"/>
    <w:rsid w:val="00031AC2"/>
    <w:rsid w:val="00231C04"/>
    <w:rsid w:val="002E34FA"/>
    <w:rsid w:val="00336830"/>
    <w:rsid w:val="00347258"/>
    <w:rsid w:val="003F1DDD"/>
    <w:rsid w:val="003F7BCA"/>
    <w:rsid w:val="004A604F"/>
    <w:rsid w:val="005052AB"/>
    <w:rsid w:val="00584E9C"/>
    <w:rsid w:val="00625CE7"/>
    <w:rsid w:val="006315A0"/>
    <w:rsid w:val="006F3460"/>
    <w:rsid w:val="0073557A"/>
    <w:rsid w:val="0079138A"/>
    <w:rsid w:val="008C3904"/>
    <w:rsid w:val="00970009"/>
    <w:rsid w:val="009A6543"/>
    <w:rsid w:val="009B173C"/>
    <w:rsid w:val="00A8321F"/>
    <w:rsid w:val="00A83E6E"/>
    <w:rsid w:val="00B1029D"/>
    <w:rsid w:val="00B47CD1"/>
    <w:rsid w:val="00BC3529"/>
    <w:rsid w:val="00CC2970"/>
    <w:rsid w:val="00D33106"/>
    <w:rsid w:val="00D8617A"/>
    <w:rsid w:val="00DD7754"/>
    <w:rsid w:val="00ED19D1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Hanan</cp:lastModifiedBy>
  <cp:revision>17</cp:revision>
  <dcterms:created xsi:type="dcterms:W3CDTF">2021-10-01T07:19:00Z</dcterms:created>
  <dcterms:modified xsi:type="dcterms:W3CDTF">2021-10-03T18:29:00Z</dcterms:modified>
</cp:coreProperties>
</file>